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31F7" w14:textId="77777777" w:rsidR="00451014" w:rsidRDefault="00451014" w:rsidP="00451014">
      <w:pPr>
        <w:pStyle w:val="Heading2"/>
        <w:spacing w:before="89"/>
        <w:ind w:left="0"/>
      </w:pPr>
      <w:r>
        <w:rPr>
          <w:color w:val="0066B3"/>
        </w:rPr>
        <w:t>Volunteer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Recruitment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Letter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/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Email</w:t>
      </w:r>
    </w:p>
    <w:p w14:paraId="759A9A88" w14:textId="77777777" w:rsidR="00451014" w:rsidRDefault="00451014" w:rsidP="00451014">
      <w:pPr>
        <w:pStyle w:val="BodyText"/>
        <w:spacing w:before="4"/>
        <w:rPr>
          <w:rFonts w:ascii="Univers LT Pro 67"/>
          <w:b/>
          <w:sz w:val="23"/>
        </w:rPr>
      </w:pPr>
    </w:p>
    <w:p w14:paraId="47275063" w14:textId="77777777" w:rsidR="00451014" w:rsidRDefault="00451014" w:rsidP="00451014">
      <w:pPr>
        <w:pStyle w:val="Heading4"/>
        <w:spacing w:before="111"/>
        <w:ind w:left="1973" w:right="2038"/>
        <w:jc w:val="center"/>
      </w:pPr>
      <w:r>
        <w:rPr>
          <w:color w:val="D44727"/>
        </w:rPr>
        <w:t>[Letterhead if mailing]</w:t>
      </w:r>
    </w:p>
    <w:p w14:paraId="4A43BEE8" w14:textId="77777777" w:rsidR="00451014" w:rsidRDefault="00451014" w:rsidP="00451014">
      <w:pPr>
        <w:pStyle w:val="BodyText"/>
        <w:spacing w:before="8"/>
        <w:rPr>
          <w:rFonts w:ascii="Univers LT Pro 67"/>
          <w:b/>
          <w:sz w:val="22"/>
        </w:rPr>
      </w:pPr>
    </w:p>
    <w:p w14:paraId="23FF9510" w14:textId="77777777" w:rsidR="00451014" w:rsidRDefault="00451014" w:rsidP="00451014">
      <w:pPr>
        <w:pStyle w:val="BodyText"/>
        <w:ind w:left="652"/>
      </w:pPr>
      <w:r>
        <w:rPr>
          <w:color w:val="D44727"/>
        </w:rPr>
        <w:t>Date</w:t>
      </w:r>
    </w:p>
    <w:p w14:paraId="1F0644EE" w14:textId="77777777" w:rsidR="00451014" w:rsidRDefault="00451014" w:rsidP="00451014">
      <w:pPr>
        <w:pStyle w:val="BodyText"/>
        <w:spacing w:before="8"/>
        <w:rPr>
          <w:sz w:val="22"/>
        </w:rPr>
      </w:pPr>
    </w:p>
    <w:p w14:paraId="4E8F2831" w14:textId="77777777" w:rsidR="00451014" w:rsidRDefault="00451014" w:rsidP="00451014">
      <w:pPr>
        <w:pStyle w:val="BodyText"/>
        <w:ind w:left="652"/>
      </w:pPr>
      <w:r>
        <w:rPr>
          <w:color w:val="172958"/>
        </w:rPr>
        <w:t>Dear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Name of Organization or Person</w:t>
      </w:r>
      <w:r>
        <w:rPr>
          <w:color w:val="172958"/>
        </w:rPr>
        <w:t>,</w:t>
      </w:r>
    </w:p>
    <w:p w14:paraId="6505AF73" w14:textId="77777777" w:rsidR="00451014" w:rsidRDefault="00451014" w:rsidP="00451014">
      <w:pPr>
        <w:pStyle w:val="BodyText"/>
        <w:spacing w:before="2"/>
        <w:rPr>
          <w:sz w:val="12"/>
        </w:rPr>
      </w:pPr>
    </w:p>
    <w:p w14:paraId="2628ABD7" w14:textId="77777777" w:rsidR="00451014" w:rsidRDefault="00451014" w:rsidP="00451014">
      <w:pPr>
        <w:pStyle w:val="BodyText"/>
        <w:spacing w:before="133" w:line="232" w:lineRule="auto"/>
        <w:ind w:left="652" w:right="820"/>
      </w:pPr>
      <w:r>
        <w:rPr>
          <w:color w:val="D44727"/>
        </w:rPr>
        <w:t>Name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High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School</w:t>
      </w:r>
      <w:r>
        <w:rPr>
          <w:color w:val="D44727"/>
          <w:spacing w:val="-3"/>
        </w:rPr>
        <w:t xml:space="preserve"> </w:t>
      </w:r>
      <w:r>
        <w:rPr>
          <w:color w:val="172958"/>
        </w:rPr>
        <w:t>is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pleased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announce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it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will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host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Senior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Day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on</w:t>
      </w:r>
      <w:r>
        <w:rPr>
          <w:color w:val="172958"/>
          <w:spacing w:val="-3"/>
        </w:rPr>
        <w:t xml:space="preserve"> </w:t>
      </w:r>
      <w:r>
        <w:rPr>
          <w:color w:val="D44727"/>
        </w:rPr>
        <w:t>Date,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from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Time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to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Time</w:t>
      </w:r>
      <w:r>
        <w:rPr>
          <w:color w:val="172958"/>
        </w:rPr>
        <w:t>.</w:t>
      </w:r>
      <w:r>
        <w:rPr>
          <w:color w:val="172958"/>
          <w:spacing w:val="50"/>
        </w:rPr>
        <w:t xml:space="preserve"> </w:t>
      </w:r>
      <w:r>
        <w:rPr>
          <w:color w:val="172958"/>
        </w:rPr>
        <w:t>As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celebrate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our seniors pursuing higher education, the event also helps us create a college-going culture at our school by generating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excitement around going to college. Senior Signing Day is often associated with students signing athletic scholarships, but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we want to celebrate all our seniors who pursue college and other higher education opportunities.</w:t>
      </w:r>
    </w:p>
    <w:p w14:paraId="01552183" w14:textId="77777777" w:rsidR="00451014" w:rsidRDefault="00451014" w:rsidP="00451014">
      <w:pPr>
        <w:pStyle w:val="BodyText"/>
        <w:spacing w:before="6"/>
        <w:rPr>
          <w:sz w:val="23"/>
        </w:rPr>
      </w:pPr>
    </w:p>
    <w:p w14:paraId="39F3603A" w14:textId="266317B9" w:rsidR="00451014" w:rsidRDefault="00451014" w:rsidP="00451014">
      <w:pPr>
        <w:pStyle w:val="BodyText"/>
        <w:spacing w:line="232" w:lineRule="auto"/>
        <w:ind w:left="652" w:right="715"/>
      </w:pPr>
      <w:r>
        <w:rPr>
          <w:color w:val="172958"/>
        </w:rPr>
        <w:t xml:space="preserve">We will host our event on </w:t>
      </w:r>
      <w:r>
        <w:rPr>
          <w:color w:val="D44727"/>
        </w:rPr>
        <w:t xml:space="preserve">Date </w:t>
      </w:r>
      <w:r>
        <w:rPr>
          <w:color w:val="172958"/>
        </w:rPr>
        <w:t xml:space="preserve">and </w:t>
      </w:r>
      <w:r>
        <w:rPr>
          <w:color w:val="D44727"/>
        </w:rPr>
        <w:t xml:space="preserve">Time </w:t>
      </w:r>
      <w:r>
        <w:rPr>
          <w:color w:val="172958"/>
        </w:rPr>
        <w:t>and would welcome your help with this important celebration. Volunteers can</w:t>
      </w:r>
      <w:r>
        <w:rPr>
          <w:color w:val="172958"/>
          <w:spacing w:val="1"/>
        </w:rPr>
        <w:t xml:space="preserve"> </w:t>
      </w:r>
      <w:r>
        <w:rPr>
          <w:color w:val="D44727"/>
        </w:rPr>
        <w:t>[greet and sign in students, hand out prizes, set up, clean up, manage the food and beverage table, or…customize this sentence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to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fit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school’s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needs]</w:t>
      </w:r>
      <w:r>
        <w:rPr>
          <w:color w:val="172958"/>
        </w:rPr>
        <w:t>.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students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would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really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appreciate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help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support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they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announce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plans.</w:t>
      </w:r>
    </w:p>
    <w:p w14:paraId="48BF6F68" w14:textId="77777777" w:rsidR="00451014" w:rsidRDefault="00451014" w:rsidP="00451014">
      <w:pPr>
        <w:pStyle w:val="BodyText"/>
        <w:spacing w:before="6"/>
        <w:rPr>
          <w:sz w:val="23"/>
        </w:rPr>
      </w:pPr>
    </w:p>
    <w:p w14:paraId="7321C205" w14:textId="75076D1B" w:rsidR="00451014" w:rsidRDefault="00451014" w:rsidP="00451014">
      <w:pPr>
        <w:pStyle w:val="BodyText"/>
        <w:spacing w:line="232" w:lineRule="auto"/>
        <w:ind w:left="652" w:right="1193"/>
      </w:pPr>
      <w:r>
        <w:rPr>
          <w:color w:val="172958"/>
        </w:rPr>
        <w:t>If you are interested in volunteering in any capacity or know anyone who might also want to help, please contact me at</w:t>
      </w:r>
      <w:r>
        <w:rPr>
          <w:color w:val="172958"/>
          <w:spacing w:val="-51"/>
        </w:rPr>
        <w:t xml:space="preserve"> </w:t>
      </w:r>
      <w:r>
        <w:rPr>
          <w:color w:val="172958"/>
          <w:spacing w:val="-51"/>
        </w:rPr>
        <w:t xml:space="preserve">        </w:t>
      </w:r>
      <w:r>
        <w:rPr>
          <w:color w:val="D44727"/>
        </w:rPr>
        <w:t>Contact Info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at Name of High School</w:t>
      </w:r>
      <w:r>
        <w:rPr>
          <w:color w:val="172958"/>
        </w:rPr>
        <w:t>.</w:t>
      </w:r>
    </w:p>
    <w:p w14:paraId="711D2077" w14:textId="77777777" w:rsidR="00451014" w:rsidRDefault="00451014" w:rsidP="00451014">
      <w:pPr>
        <w:pStyle w:val="BodyText"/>
        <w:spacing w:before="11"/>
        <w:rPr>
          <w:sz w:val="22"/>
        </w:rPr>
      </w:pPr>
    </w:p>
    <w:p w14:paraId="05736FBE" w14:textId="77777777" w:rsidR="00451014" w:rsidRDefault="00451014" w:rsidP="00451014">
      <w:pPr>
        <w:pStyle w:val="BodyText"/>
        <w:ind w:left="652"/>
        <w:rPr>
          <w:color w:val="172958"/>
        </w:rPr>
      </w:pPr>
      <w:r>
        <w:rPr>
          <w:color w:val="172958"/>
        </w:rPr>
        <w:t>Thank you,</w:t>
      </w:r>
    </w:p>
    <w:p w14:paraId="38927EE7" w14:textId="77777777" w:rsidR="00451014" w:rsidRDefault="00451014" w:rsidP="00451014">
      <w:pPr>
        <w:pStyle w:val="BodyText"/>
        <w:ind w:left="652"/>
        <w:rPr>
          <w:color w:val="172958"/>
        </w:rPr>
      </w:pPr>
    </w:p>
    <w:p w14:paraId="671B2434" w14:textId="77777777" w:rsidR="00451014" w:rsidRDefault="00451014" w:rsidP="00451014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</w:t>
      </w:r>
    </w:p>
    <w:p w14:paraId="1748D940" w14:textId="77777777" w:rsidR="00451014" w:rsidRDefault="00451014" w:rsidP="00451014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Title</w:t>
      </w:r>
    </w:p>
    <w:p w14:paraId="60C3377A" w14:textId="1E933CED" w:rsidR="00451014" w:rsidRDefault="00451014" w:rsidP="00451014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 High School</w:t>
      </w:r>
    </w:p>
    <w:p w14:paraId="11950DC4" w14:textId="6DD13EB9" w:rsidR="00451014" w:rsidRPr="00BB3625" w:rsidRDefault="00451014" w:rsidP="00451014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(xxx) xxx-</w:t>
      </w:r>
      <w:proofErr w:type="spellStart"/>
      <w:r>
        <w:rPr>
          <w:color w:val="D44727"/>
        </w:rPr>
        <w:t>xxxx</w:t>
      </w:r>
      <w:proofErr w:type="spellEnd"/>
    </w:p>
    <w:p w14:paraId="06166585" w14:textId="0F601FF1" w:rsidR="005265C1" w:rsidRDefault="005265C1" w:rsidP="00451014"/>
    <w:sectPr w:rsidR="0052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Pro-LightCond">
    <w:altName w:val="Calibri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67">
    <w:altName w:val="Calibri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14"/>
    <w:rsid w:val="00451014"/>
    <w:rsid w:val="005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257A"/>
  <w15:chartTrackingRefBased/>
  <w15:docId w15:val="{C9836FB3-9CF4-3A42-A5E7-24EA193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014"/>
    <w:pPr>
      <w:widowControl w:val="0"/>
      <w:autoSpaceDE w:val="0"/>
      <w:autoSpaceDN w:val="0"/>
    </w:pPr>
    <w:rPr>
      <w:rFonts w:ascii="UniversLTPro-LightCond" w:eastAsia="UniversLTPro-LightCond" w:hAnsi="UniversLTPro-LightCond" w:cs="UniversLTPro-LightCond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451014"/>
    <w:pPr>
      <w:spacing w:before="88"/>
      <w:ind w:left="1981" w:right="2038"/>
      <w:jc w:val="center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451014"/>
    <w:pPr>
      <w:ind w:left="66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1014"/>
    <w:rPr>
      <w:rFonts w:ascii="Univers LT Pro 67" w:eastAsia="Univers LT Pro 67" w:hAnsi="Univers LT Pro 67" w:cs="Univers LT Pro 67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51014"/>
    <w:rPr>
      <w:rFonts w:ascii="Univers LT Pro 67" w:eastAsia="Univers LT Pro 67" w:hAnsi="Univers LT Pro 67" w:cs="Univers LT Pro 67"/>
      <w:b/>
      <w:bCs/>
    </w:rPr>
  </w:style>
  <w:style w:type="paragraph" w:styleId="BodyText">
    <w:name w:val="Body Text"/>
    <w:basedOn w:val="Normal"/>
    <w:link w:val="BodyTextChar"/>
    <w:uiPriority w:val="1"/>
    <w:qFormat/>
    <w:rsid w:val="004510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1014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1</cp:revision>
  <dcterms:created xsi:type="dcterms:W3CDTF">2022-03-09T22:02:00Z</dcterms:created>
  <dcterms:modified xsi:type="dcterms:W3CDTF">2022-03-09T22:03:00Z</dcterms:modified>
</cp:coreProperties>
</file>